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E0" w:rsidRDefault="00FA3AE0"/>
    <w:p w:rsidR="005A6753" w:rsidRDefault="005A6753" w:rsidP="005A6753">
      <w:pPr>
        <w:tabs>
          <w:tab w:val="left" w:pos="851"/>
          <w:tab w:val="left" w:pos="993"/>
          <w:tab w:val="left" w:pos="3119"/>
        </w:tabs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5A6753" w:rsidRDefault="005A6753" w:rsidP="005A6753">
      <w:pPr>
        <w:tabs>
          <w:tab w:val="left" w:pos="851"/>
          <w:tab w:val="left" w:pos="993"/>
          <w:tab w:val="left" w:pos="3119"/>
        </w:tabs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Приказ директора </w:t>
      </w:r>
    </w:p>
    <w:p w:rsidR="005A6753" w:rsidRDefault="005A6753" w:rsidP="005A6753">
      <w:pPr>
        <w:tabs>
          <w:tab w:val="left" w:pos="851"/>
          <w:tab w:val="left" w:pos="993"/>
          <w:tab w:val="left" w:pos="3119"/>
        </w:tabs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государственного</w:t>
      </w:r>
    </w:p>
    <w:p w:rsidR="005A6753" w:rsidRDefault="005A6753" w:rsidP="005A6753">
      <w:pPr>
        <w:tabs>
          <w:tab w:val="left" w:pos="851"/>
          <w:tab w:val="left" w:pos="993"/>
          <w:tab w:val="left" w:pos="3119"/>
        </w:tabs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учреждения образования </w:t>
      </w:r>
    </w:p>
    <w:p w:rsidR="005A6753" w:rsidRPr="00F92791" w:rsidRDefault="005A6753" w:rsidP="005A6753">
      <w:pPr>
        <w:tabs>
          <w:tab w:val="left" w:pos="851"/>
          <w:tab w:val="left" w:pos="993"/>
          <w:tab w:val="left" w:pos="3119"/>
        </w:tabs>
        <w:ind w:left="10206"/>
        <w:jc w:val="both"/>
        <w:rPr>
          <w:sz w:val="30"/>
          <w:szCs w:val="30"/>
        </w:rPr>
      </w:pPr>
      <w:r w:rsidRPr="00F92791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Гимназия № 6 г. Молодечно</w:t>
      </w:r>
      <w:r w:rsidRPr="00F92791">
        <w:rPr>
          <w:sz w:val="30"/>
          <w:szCs w:val="30"/>
        </w:rPr>
        <w:t>»</w:t>
      </w:r>
    </w:p>
    <w:p w:rsidR="005A6753" w:rsidRDefault="005A6753" w:rsidP="005A6753">
      <w:pPr>
        <w:tabs>
          <w:tab w:val="left" w:pos="851"/>
          <w:tab w:val="left" w:pos="993"/>
          <w:tab w:val="left" w:pos="3119"/>
        </w:tabs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>16</w:t>
      </w:r>
      <w:r w:rsidRPr="00C15111">
        <w:rPr>
          <w:sz w:val="30"/>
          <w:szCs w:val="30"/>
        </w:rPr>
        <w:t>.12.20</w:t>
      </w:r>
      <w:r>
        <w:rPr>
          <w:sz w:val="30"/>
          <w:szCs w:val="30"/>
        </w:rPr>
        <w:t>21</w:t>
      </w:r>
      <w:r w:rsidRPr="00C15111">
        <w:rPr>
          <w:sz w:val="30"/>
          <w:szCs w:val="30"/>
        </w:rPr>
        <w:t xml:space="preserve"> № </w:t>
      </w:r>
      <w:r>
        <w:rPr>
          <w:sz w:val="30"/>
          <w:szCs w:val="30"/>
        </w:rPr>
        <w:t>397</w:t>
      </w:r>
    </w:p>
    <w:p w:rsidR="005A6753" w:rsidRDefault="005A6753" w:rsidP="005A6753">
      <w:pPr>
        <w:tabs>
          <w:tab w:val="left" w:pos="851"/>
          <w:tab w:val="left" w:pos="993"/>
          <w:tab w:val="left" w:pos="3119"/>
        </w:tabs>
        <w:spacing w:line="280" w:lineRule="exact"/>
        <w:ind w:left="5670"/>
        <w:jc w:val="both"/>
        <w:rPr>
          <w:sz w:val="30"/>
          <w:szCs w:val="30"/>
        </w:rPr>
      </w:pPr>
    </w:p>
    <w:p w:rsidR="005A6753" w:rsidRPr="00F92791" w:rsidRDefault="005A6753" w:rsidP="005A6753">
      <w:pPr>
        <w:pStyle w:val="a5"/>
        <w:spacing w:after="0" w:line="280" w:lineRule="exact"/>
        <w:ind w:left="-900"/>
        <w:jc w:val="center"/>
        <w:rPr>
          <w:sz w:val="30"/>
          <w:szCs w:val="30"/>
        </w:rPr>
      </w:pPr>
      <w:r w:rsidRPr="00F92791">
        <w:rPr>
          <w:sz w:val="30"/>
          <w:szCs w:val="30"/>
        </w:rPr>
        <w:t>ПЕРЕЧЕНЬ</w:t>
      </w:r>
    </w:p>
    <w:p w:rsidR="005A6753" w:rsidRDefault="005A6753" w:rsidP="005A6753">
      <w:pPr>
        <w:pStyle w:val="a5"/>
        <w:spacing w:after="0" w:line="280" w:lineRule="exact"/>
        <w:ind w:left="-284"/>
        <w:jc w:val="center"/>
        <w:rPr>
          <w:sz w:val="30"/>
          <w:szCs w:val="30"/>
        </w:rPr>
      </w:pPr>
      <w:r w:rsidRPr="00F92791">
        <w:rPr>
          <w:sz w:val="30"/>
          <w:szCs w:val="30"/>
        </w:rPr>
        <w:t>администрат</w:t>
      </w:r>
      <w:r>
        <w:rPr>
          <w:sz w:val="30"/>
          <w:szCs w:val="30"/>
        </w:rPr>
        <w:t>ивных процедур, осуществляемых г</w:t>
      </w:r>
      <w:r w:rsidRPr="00F92791">
        <w:rPr>
          <w:sz w:val="30"/>
          <w:szCs w:val="30"/>
        </w:rPr>
        <w:t xml:space="preserve">осударственным учреждением образования  </w:t>
      </w:r>
    </w:p>
    <w:p w:rsidR="005A6753" w:rsidRPr="00BF2FA5" w:rsidRDefault="005A6753" w:rsidP="005A6753">
      <w:pPr>
        <w:pStyle w:val="a5"/>
        <w:spacing w:after="0" w:line="280" w:lineRule="exact"/>
        <w:ind w:left="-284"/>
        <w:jc w:val="center"/>
        <w:rPr>
          <w:sz w:val="30"/>
          <w:szCs w:val="30"/>
        </w:rPr>
      </w:pPr>
      <w:r w:rsidRPr="00F92791">
        <w:rPr>
          <w:sz w:val="30"/>
          <w:szCs w:val="30"/>
        </w:rPr>
        <w:t>«</w:t>
      </w:r>
      <w:r>
        <w:rPr>
          <w:sz w:val="30"/>
          <w:szCs w:val="30"/>
        </w:rPr>
        <w:t>Гимназия № 6 г. Молодечно</w:t>
      </w:r>
      <w:r w:rsidRPr="00F92791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F92791">
        <w:rPr>
          <w:sz w:val="30"/>
          <w:szCs w:val="30"/>
        </w:rPr>
        <w:t>по заявлениям граждан</w:t>
      </w: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843"/>
        <w:gridCol w:w="2656"/>
        <w:gridCol w:w="2552"/>
        <w:gridCol w:w="3402"/>
        <w:gridCol w:w="1417"/>
        <w:gridCol w:w="1560"/>
        <w:gridCol w:w="1275"/>
      </w:tblGrid>
      <w:tr w:rsidR="005A6753" w:rsidRPr="00C2139F" w:rsidTr="00B27F3C">
        <w:trPr>
          <w:cantSplit/>
          <w:trHeight w:val="3679"/>
          <w:jc w:val="center"/>
        </w:trPr>
        <w:tc>
          <w:tcPr>
            <w:tcW w:w="875" w:type="dxa"/>
            <w:textDirection w:val="btLr"/>
            <w:vAlign w:val="center"/>
          </w:tcPr>
          <w:p w:rsidR="005A6753" w:rsidRPr="00FA64E1" w:rsidRDefault="005A6753" w:rsidP="00B27F3C">
            <w:pPr>
              <w:spacing w:line="240" w:lineRule="exact"/>
              <w:ind w:right="-57" w:firstLine="34"/>
              <w:jc w:val="center"/>
            </w:pPr>
            <w:r w:rsidRPr="00FA64E1">
              <w:t xml:space="preserve">№ пунктов Указа Президента РБ </w:t>
            </w:r>
            <w:r w:rsidRPr="005A6753">
              <w:t>26.04.2010 № 200           (с изменениями</w:t>
            </w:r>
            <w:r w:rsidRPr="00FA64E1">
              <w:t xml:space="preserve"> и дополнениями)</w:t>
            </w:r>
          </w:p>
        </w:tc>
        <w:tc>
          <w:tcPr>
            <w:tcW w:w="1843" w:type="dxa"/>
            <w:textDirection w:val="btLr"/>
            <w:vAlign w:val="center"/>
          </w:tcPr>
          <w:p w:rsidR="005A6753" w:rsidRPr="00FA64E1" w:rsidRDefault="005A6753" w:rsidP="00B27F3C">
            <w:pPr>
              <w:spacing w:line="240" w:lineRule="exact"/>
              <w:ind w:left="-57" w:right="-57"/>
              <w:jc w:val="center"/>
            </w:pPr>
            <w:r w:rsidRPr="00FA64E1">
              <w:t>Наименование</w:t>
            </w:r>
          </w:p>
          <w:p w:rsidR="005A6753" w:rsidRPr="00FA64E1" w:rsidRDefault="005A6753" w:rsidP="00B27F3C">
            <w:pPr>
              <w:spacing w:line="240" w:lineRule="exact"/>
              <w:ind w:left="-57" w:right="-57"/>
              <w:jc w:val="center"/>
            </w:pPr>
            <w:r w:rsidRPr="00FA64E1">
              <w:t>административной процедуры</w:t>
            </w:r>
          </w:p>
        </w:tc>
        <w:tc>
          <w:tcPr>
            <w:tcW w:w="2656" w:type="dxa"/>
            <w:textDirection w:val="btLr"/>
            <w:vAlign w:val="center"/>
          </w:tcPr>
          <w:p w:rsidR="005A6753" w:rsidRPr="00FA64E1" w:rsidRDefault="005A6753" w:rsidP="00B27F3C">
            <w:pPr>
              <w:spacing w:line="240" w:lineRule="exact"/>
              <w:ind w:left="-57" w:right="-57"/>
              <w:jc w:val="center"/>
            </w:pPr>
            <w:r w:rsidRPr="00FA64E1">
              <w:t>Кабинет, ФИО ответственного лица, контактный телефон</w:t>
            </w:r>
          </w:p>
        </w:tc>
        <w:tc>
          <w:tcPr>
            <w:tcW w:w="2552" w:type="dxa"/>
            <w:textDirection w:val="btLr"/>
            <w:vAlign w:val="center"/>
          </w:tcPr>
          <w:p w:rsidR="005A6753" w:rsidRPr="00FA64E1" w:rsidRDefault="005A6753" w:rsidP="00B27F3C">
            <w:pPr>
              <w:spacing w:line="240" w:lineRule="exact"/>
              <w:ind w:left="-57" w:right="-57"/>
              <w:jc w:val="center"/>
            </w:pPr>
            <w:r w:rsidRPr="00FA64E1">
              <w:t>Время работы</w:t>
            </w:r>
          </w:p>
        </w:tc>
        <w:tc>
          <w:tcPr>
            <w:tcW w:w="3402" w:type="dxa"/>
            <w:textDirection w:val="btLr"/>
            <w:vAlign w:val="center"/>
          </w:tcPr>
          <w:p w:rsidR="005A6753" w:rsidRPr="00FA64E1" w:rsidRDefault="005A6753" w:rsidP="00B27F3C">
            <w:pPr>
              <w:spacing w:line="240" w:lineRule="exact"/>
              <w:ind w:left="-57" w:right="-57"/>
              <w:jc w:val="center"/>
            </w:pPr>
            <w:r w:rsidRPr="00FA64E1">
              <w:t>Документы и (или) сведения, представляемые гражданином  для осуществления административной процедуры</w:t>
            </w:r>
          </w:p>
        </w:tc>
        <w:tc>
          <w:tcPr>
            <w:tcW w:w="1417" w:type="dxa"/>
            <w:textDirection w:val="btLr"/>
            <w:vAlign w:val="center"/>
          </w:tcPr>
          <w:p w:rsidR="005A6753" w:rsidRPr="00FA64E1" w:rsidRDefault="005A6753" w:rsidP="00B27F3C">
            <w:pPr>
              <w:spacing w:line="240" w:lineRule="exact"/>
              <w:ind w:left="-57" w:right="-57"/>
              <w:jc w:val="center"/>
            </w:pPr>
            <w:r w:rsidRPr="00FA64E1">
              <w:t>Размер платы, взимаемой при осуществлении административной процедуры</w:t>
            </w:r>
          </w:p>
        </w:tc>
        <w:tc>
          <w:tcPr>
            <w:tcW w:w="1560" w:type="dxa"/>
            <w:textDirection w:val="btLr"/>
            <w:vAlign w:val="center"/>
          </w:tcPr>
          <w:p w:rsidR="005A6753" w:rsidRPr="00FA64E1" w:rsidRDefault="005A6753" w:rsidP="00B27F3C">
            <w:pPr>
              <w:spacing w:line="240" w:lineRule="exact"/>
              <w:ind w:left="-57" w:right="-57"/>
              <w:jc w:val="center"/>
            </w:pPr>
            <w:r w:rsidRPr="00FA64E1">
              <w:t>Максимальный срок осуществления административной процедуры</w:t>
            </w:r>
          </w:p>
        </w:tc>
        <w:tc>
          <w:tcPr>
            <w:tcW w:w="1275" w:type="dxa"/>
            <w:textDirection w:val="btLr"/>
            <w:vAlign w:val="center"/>
          </w:tcPr>
          <w:p w:rsidR="005A6753" w:rsidRPr="00FA64E1" w:rsidRDefault="005A6753" w:rsidP="00B27F3C">
            <w:pPr>
              <w:spacing w:line="240" w:lineRule="exact"/>
              <w:ind w:left="-57" w:right="-57"/>
              <w:jc w:val="center"/>
            </w:pPr>
            <w:r w:rsidRPr="00FA64E1">
              <w:t xml:space="preserve">Срок действия справки, другого документа, </w:t>
            </w:r>
            <w:proofErr w:type="gramStart"/>
            <w:r w:rsidRPr="00FA64E1">
              <w:t>выдаваемых</w:t>
            </w:r>
            <w:proofErr w:type="gramEnd"/>
            <w:r w:rsidRPr="00FA64E1">
              <w:t xml:space="preserve"> при осуществлении административной процедуры</w:t>
            </w:r>
          </w:p>
        </w:tc>
      </w:tr>
      <w:tr w:rsidR="005A6753" w:rsidRPr="00C2139F" w:rsidTr="00B27F3C">
        <w:trPr>
          <w:jc w:val="center"/>
        </w:trPr>
        <w:tc>
          <w:tcPr>
            <w:tcW w:w="875" w:type="dxa"/>
          </w:tcPr>
          <w:p w:rsidR="005A6753" w:rsidRPr="00C2139F" w:rsidRDefault="005A6753" w:rsidP="00B27F3C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139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A6753" w:rsidRPr="00C2139F" w:rsidRDefault="005A6753" w:rsidP="00B27F3C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2139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56" w:type="dxa"/>
          </w:tcPr>
          <w:p w:rsidR="005A6753" w:rsidRPr="00C2139F" w:rsidRDefault="005A6753" w:rsidP="00B27F3C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2139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</w:tcPr>
          <w:p w:rsidR="005A6753" w:rsidRPr="00C2139F" w:rsidRDefault="005A6753" w:rsidP="00B27F3C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2139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5A6753" w:rsidRPr="00C2139F" w:rsidRDefault="005A6753" w:rsidP="00B27F3C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2139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5A6753" w:rsidRPr="00C2139F" w:rsidRDefault="005A6753" w:rsidP="00B27F3C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139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A6753" w:rsidRPr="00C2139F" w:rsidRDefault="005A6753" w:rsidP="00B27F3C">
            <w:pPr>
              <w:tabs>
                <w:tab w:val="left" w:pos="924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C2139F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A6753" w:rsidRPr="00C2139F" w:rsidRDefault="005A6753" w:rsidP="00B27F3C">
            <w:pPr>
              <w:tabs>
                <w:tab w:val="left" w:pos="924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A6753" w:rsidRPr="00C2139F" w:rsidTr="00B27F3C">
        <w:trPr>
          <w:jc w:val="center"/>
        </w:trPr>
        <w:tc>
          <w:tcPr>
            <w:tcW w:w="15580" w:type="dxa"/>
            <w:gridSpan w:val="8"/>
          </w:tcPr>
          <w:p w:rsidR="005A6753" w:rsidRPr="00C2139F" w:rsidRDefault="005A6753" w:rsidP="00B27F3C">
            <w:pPr>
              <w:pStyle w:val="table10"/>
              <w:ind w:left="-57" w:right="-57"/>
              <w:jc w:val="center"/>
            </w:pPr>
            <w:r w:rsidRPr="00C2139F">
              <w:t>ТРУД И СОЦИАЛЬНАЯ ЗАЩИТА</w:t>
            </w:r>
          </w:p>
        </w:tc>
      </w:tr>
      <w:tr w:rsidR="005A6753" w:rsidRPr="00C2139F" w:rsidTr="00B27F3C">
        <w:trPr>
          <w:jc w:val="center"/>
        </w:trPr>
        <w:tc>
          <w:tcPr>
            <w:tcW w:w="875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right="-57" w:firstLine="34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2.1.</w:t>
            </w:r>
          </w:p>
        </w:tc>
        <w:tc>
          <w:tcPr>
            <w:tcW w:w="1843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Выдача выписки (копии) из трудовой книжки </w:t>
            </w:r>
          </w:p>
        </w:tc>
        <w:tc>
          <w:tcPr>
            <w:tcW w:w="2656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EF5FC6">
              <w:rPr>
                <w:bCs/>
                <w:sz w:val="26"/>
                <w:szCs w:val="26"/>
              </w:rPr>
              <w:t>Бухгалетрия</w:t>
            </w:r>
            <w:proofErr w:type="spellEnd"/>
            <w:r w:rsidRPr="00EF5FC6">
              <w:rPr>
                <w:bCs/>
                <w:sz w:val="26"/>
                <w:szCs w:val="26"/>
              </w:rPr>
              <w:t>,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Казанович Д.С.</w:t>
            </w:r>
            <w:r w:rsidRPr="00EF5FC6">
              <w:rPr>
                <w:bCs/>
                <w:sz w:val="26"/>
                <w:szCs w:val="26"/>
              </w:rPr>
              <w:t>,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350" w:right="-57" w:firstLine="293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bCs/>
                <w:sz w:val="26"/>
                <w:szCs w:val="26"/>
              </w:rPr>
              <w:t>тел. 74 61 84</w:t>
            </w:r>
          </w:p>
        </w:tc>
        <w:tc>
          <w:tcPr>
            <w:tcW w:w="2552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понедельник-пятница с 08.00 до 17.00 обеденный перерыв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с 13.00 до 14.00</w:t>
            </w:r>
          </w:p>
        </w:tc>
        <w:tc>
          <w:tcPr>
            <w:tcW w:w="3402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417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бесплатно</w:t>
            </w:r>
          </w:p>
        </w:tc>
        <w:tc>
          <w:tcPr>
            <w:tcW w:w="1560" w:type="dxa"/>
          </w:tcPr>
          <w:p w:rsidR="005A6753" w:rsidRDefault="005A6753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5 дней 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со дня обращения</w:t>
            </w:r>
          </w:p>
        </w:tc>
        <w:tc>
          <w:tcPr>
            <w:tcW w:w="1275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бессрочно</w:t>
            </w:r>
          </w:p>
        </w:tc>
      </w:tr>
      <w:tr w:rsidR="005A6753" w:rsidRPr="00C2139F" w:rsidTr="00B27F3C">
        <w:trPr>
          <w:jc w:val="center"/>
        </w:trPr>
        <w:tc>
          <w:tcPr>
            <w:tcW w:w="875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right="-57" w:firstLine="34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2.2.</w:t>
            </w:r>
          </w:p>
        </w:tc>
        <w:tc>
          <w:tcPr>
            <w:tcW w:w="1843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Выдача справки о </w:t>
            </w:r>
            <w:r w:rsidRPr="00EF5FC6">
              <w:rPr>
                <w:sz w:val="26"/>
                <w:szCs w:val="26"/>
              </w:rPr>
              <w:lastRenderedPageBreak/>
              <w:t xml:space="preserve">месте работы, службы и занимаемой должности </w:t>
            </w:r>
          </w:p>
        </w:tc>
        <w:tc>
          <w:tcPr>
            <w:tcW w:w="2656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EF5FC6">
              <w:rPr>
                <w:bCs/>
                <w:sz w:val="26"/>
                <w:szCs w:val="26"/>
              </w:rPr>
              <w:lastRenderedPageBreak/>
              <w:t>Бухгалетрия</w:t>
            </w:r>
            <w:proofErr w:type="spellEnd"/>
            <w:r w:rsidRPr="00EF5FC6">
              <w:rPr>
                <w:bCs/>
                <w:sz w:val="26"/>
                <w:szCs w:val="26"/>
              </w:rPr>
              <w:t>,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Казанович Д.С.</w:t>
            </w:r>
            <w:r w:rsidRPr="00EF5FC6">
              <w:rPr>
                <w:bCs/>
                <w:sz w:val="26"/>
                <w:szCs w:val="26"/>
              </w:rPr>
              <w:t>,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bCs/>
                <w:sz w:val="26"/>
                <w:szCs w:val="26"/>
              </w:rPr>
              <w:lastRenderedPageBreak/>
              <w:t>тел. 74 61 84</w:t>
            </w:r>
          </w:p>
        </w:tc>
        <w:tc>
          <w:tcPr>
            <w:tcW w:w="2552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lastRenderedPageBreak/>
              <w:t xml:space="preserve">понедельник-пятница с 08.00 до 17.00 </w:t>
            </w:r>
            <w:r w:rsidRPr="00EF5FC6">
              <w:rPr>
                <w:sz w:val="26"/>
                <w:szCs w:val="26"/>
              </w:rPr>
              <w:lastRenderedPageBreak/>
              <w:t>обеденный перерыв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с 13.00 до 14.00</w:t>
            </w:r>
          </w:p>
        </w:tc>
        <w:tc>
          <w:tcPr>
            <w:tcW w:w="3402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bCs/>
                <w:sz w:val="26"/>
                <w:szCs w:val="26"/>
              </w:rPr>
              <w:lastRenderedPageBreak/>
              <w:t>–</w:t>
            </w:r>
          </w:p>
        </w:tc>
        <w:tc>
          <w:tcPr>
            <w:tcW w:w="1417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бесплатно</w:t>
            </w:r>
          </w:p>
        </w:tc>
        <w:tc>
          <w:tcPr>
            <w:tcW w:w="1560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5 дней со дня </w:t>
            </w:r>
            <w:r w:rsidRPr="00EF5FC6">
              <w:rPr>
                <w:sz w:val="26"/>
                <w:szCs w:val="26"/>
              </w:rPr>
              <w:lastRenderedPageBreak/>
              <w:t>обращения</w:t>
            </w:r>
          </w:p>
        </w:tc>
        <w:tc>
          <w:tcPr>
            <w:tcW w:w="1275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5A6753" w:rsidRPr="00C2139F" w:rsidTr="00B27F3C">
        <w:trPr>
          <w:jc w:val="center"/>
        </w:trPr>
        <w:tc>
          <w:tcPr>
            <w:tcW w:w="875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right="-57" w:firstLine="34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1843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Выдача справки о периоде работы, службы </w:t>
            </w:r>
          </w:p>
        </w:tc>
        <w:tc>
          <w:tcPr>
            <w:tcW w:w="2656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EF5FC6">
              <w:rPr>
                <w:bCs/>
                <w:sz w:val="26"/>
                <w:szCs w:val="26"/>
              </w:rPr>
              <w:t>Бухгалетрия</w:t>
            </w:r>
            <w:proofErr w:type="spellEnd"/>
            <w:r w:rsidRPr="00EF5FC6">
              <w:rPr>
                <w:bCs/>
                <w:sz w:val="26"/>
                <w:szCs w:val="26"/>
              </w:rPr>
              <w:t>,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Казанович Д.С.</w:t>
            </w:r>
            <w:r w:rsidRPr="00EF5FC6">
              <w:rPr>
                <w:bCs/>
                <w:sz w:val="26"/>
                <w:szCs w:val="26"/>
              </w:rPr>
              <w:t>,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bCs/>
                <w:sz w:val="26"/>
                <w:szCs w:val="26"/>
              </w:rPr>
              <w:t>тел. 74 61 84</w:t>
            </w:r>
          </w:p>
        </w:tc>
        <w:tc>
          <w:tcPr>
            <w:tcW w:w="2552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понедельник-пятница с 08.00 до 17.00 обеденный перерыв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с 13.00 до 14.00</w:t>
            </w:r>
          </w:p>
        </w:tc>
        <w:tc>
          <w:tcPr>
            <w:tcW w:w="3402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417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бесплатно</w:t>
            </w:r>
          </w:p>
        </w:tc>
        <w:tc>
          <w:tcPr>
            <w:tcW w:w="1560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275" w:type="dxa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бессрочно</w:t>
            </w:r>
          </w:p>
        </w:tc>
      </w:tr>
      <w:tr w:rsidR="005A6753" w:rsidRPr="00C2139F" w:rsidTr="00B27F3C">
        <w:trPr>
          <w:trHeight w:val="10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right="-57" w:firstLine="34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2.19.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Выдача справки о выходе на работу, до истечения отпуска по уходу за ребенком в возрасте до 3 лет и прекращении выплаты пособия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EF5FC6">
              <w:rPr>
                <w:bCs/>
                <w:sz w:val="26"/>
                <w:szCs w:val="26"/>
              </w:rPr>
              <w:t>Бухгалетрия</w:t>
            </w:r>
            <w:proofErr w:type="spellEnd"/>
            <w:r w:rsidRPr="00EF5FC6">
              <w:rPr>
                <w:bCs/>
                <w:sz w:val="26"/>
                <w:szCs w:val="26"/>
              </w:rPr>
              <w:t>,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Казанович Д.С.</w:t>
            </w:r>
            <w:r w:rsidRPr="00EF5FC6">
              <w:rPr>
                <w:bCs/>
                <w:sz w:val="26"/>
                <w:szCs w:val="26"/>
              </w:rPr>
              <w:t>,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bCs/>
                <w:sz w:val="26"/>
                <w:szCs w:val="26"/>
              </w:rPr>
              <w:t>тел. 74 61 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понедельник-пятница с 08.00 до 17.00 обеденный перерыв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с 13.00 до 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бессрочно</w:t>
            </w:r>
          </w:p>
        </w:tc>
      </w:tr>
      <w:tr w:rsidR="005A6753" w:rsidRPr="00C2139F" w:rsidTr="00B27F3C">
        <w:trPr>
          <w:trHeight w:val="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right="-57" w:firstLine="34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2.25.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Выдача справки </w:t>
            </w:r>
            <w:proofErr w:type="gramStart"/>
            <w:r w:rsidRPr="00EF5FC6">
              <w:rPr>
                <w:sz w:val="26"/>
                <w:szCs w:val="26"/>
              </w:rPr>
              <w:t>о нахождении в отпуске по уходу за ребенком до достижения</w:t>
            </w:r>
            <w:proofErr w:type="gramEnd"/>
            <w:r w:rsidRPr="00EF5FC6">
              <w:rPr>
                <w:sz w:val="26"/>
                <w:szCs w:val="26"/>
              </w:rPr>
              <w:t xml:space="preserve"> им возраста 3 лет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EF5FC6">
              <w:rPr>
                <w:bCs/>
                <w:sz w:val="26"/>
                <w:szCs w:val="26"/>
              </w:rPr>
              <w:t>Бухгалетрия</w:t>
            </w:r>
            <w:proofErr w:type="spellEnd"/>
            <w:r w:rsidRPr="00EF5FC6">
              <w:rPr>
                <w:bCs/>
                <w:sz w:val="26"/>
                <w:szCs w:val="26"/>
              </w:rPr>
              <w:t>,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Казанович Д.С.</w:t>
            </w:r>
            <w:r w:rsidRPr="00EF5FC6">
              <w:rPr>
                <w:bCs/>
                <w:sz w:val="26"/>
                <w:szCs w:val="26"/>
              </w:rPr>
              <w:t>,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bCs/>
                <w:sz w:val="26"/>
                <w:szCs w:val="26"/>
              </w:rPr>
              <w:t>тел. 74 61 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понедельник-пятница с 08.00 до 17.00 обеденный перерыв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с 13.00 до 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бессрочно</w:t>
            </w:r>
          </w:p>
        </w:tc>
      </w:tr>
      <w:tr w:rsidR="005A6753" w:rsidRPr="00C2139F" w:rsidTr="00B27F3C">
        <w:trPr>
          <w:trHeight w:val="163"/>
          <w:jc w:val="center"/>
        </w:trPr>
        <w:tc>
          <w:tcPr>
            <w:tcW w:w="15580" w:type="dxa"/>
            <w:gridSpan w:val="8"/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ОБРАЗОВАНИЕ</w:t>
            </w:r>
          </w:p>
        </w:tc>
      </w:tr>
      <w:tr w:rsidR="005A6753" w:rsidRPr="00C2139F" w:rsidTr="00B27F3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right="-57" w:firstLine="34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6.3.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Выдача справки о том, что гражданин является обучающимся (с указанием иных           </w:t>
            </w:r>
            <w:r w:rsidRPr="00EF5FC6">
              <w:rPr>
                <w:sz w:val="26"/>
                <w:szCs w:val="26"/>
              </w:rPr>
              <w:lastRenderedPageBreak/>
              <w:t xml:space="preserve">необходимых сведений, которыми располагает учреждение образования)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lastRenderedPageBreak/>
              <w:t>Приёмная,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И.Л.,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тел.74 60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понедельник-пятница с 08.00 до 17.00 обеденный перерыв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с 13.00 до 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rPr>
                <w:bCs/>
                <w:sz w:val="26"/>
                <w:szCs w:val="26"/>
              </w:rPr>
            </w:pPr>
            <w:r w:rsidRPr="00EF5FC6">
              <w:rPr>
                <w:bCs/>
                <w:sz w:val="26"/>
                <w:szCs w:val="26"/>
              </w:rPr>
              <w:t>в день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Default="005A6753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с 1 сентября либо с даты подачи заявления (в случае </w:t>
            </w:r>
            <w:r w:rsidRPr="00EF5FC6">
              <w:rPr>
                <w:sz w:val="26"/>
                <w:szCs w:val="26"/>
              </w:rPr>
              <w:lastRenderedPageBreak/>
              <w:t xml:space="preserve">подачи заявления после 1 сентября) по 31 августа - для </w:t>
            </w:r>
            <w:proofErr w:type="gramStart"/>
            <w:r w:rsidRPr="00EF5FC6">
              <w:rPr>
                <w:sz w:val="26"/>
                <w:szCs w:val="26"/>
              </w:rPr>
              <w:t>обучающихся</w:t>
            </w:r>
            <w:proofErr w:type="gramEnd"/>
            <w:r w:rsidRPr="00EF5FC6">
              <w:rPr>
                <w:sz w:val="26"/>
                <w:szCs w:val="26"/>
              </w:rPr>
              <w:t xml:space="preserve">, получающих общее среднее, </w:t>
            </w:r>
            <w:proofErr w:type="spellStart"/>
            <w:r w:rsidRPr="00EF5FC6">
              <w:rPr>
                <w:sz w:val="26"/>
                <w:szCs w:val="26"/>
              </w:rPr>
              <w:t>специаль</w:t>
            </w:r>
            <w:proofErr w:type="spellEnd"/>
          </w:p>
          <w:p w:rsidR="005A6753" w:rsidRDefault="005A6753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proofErr w:type="spellStart"/>
            <w:r w:rsidRPr="00EF5FC6">
              <w:rPr>
                <w:sz w:val="26"/>
                <w:szCs w:val="26"/>
              </w:rPr>
              <w:t>ное</w:t>
            </w:r>
            <w:proofErr w:type="spellEnd"/>
            <w:r w:rsidRPr="00EF5FC6">
              <w:rPr>
                <w:sz w:val="26"/>
                <w:szCs w:val="26"/>
              </w:rPr>
              <w:t xml:space="preserve"> </w:t>
            </w:r>
            <w:proofErr w:type="spellStart"/>
            <w:r w:rsidRPr="00EF5FC6">
              <w:rPr>
                <w:sz w:val="26"/>
                <w:szCs w:val="26"/>
              </w:rPr>
              <w:t>обра</w:t>
            </w:r>
            <w:proofErr w:type="spellEnd"/>
          </w:p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proofErr w:type="spellStart"/>
            <w:r w:rsidRPr="00EF5FC6">
              <w:rPr>
                <w:sz w:val="26"/>
                <w:szCs w:val="26"/>
              </w:rPr>
              <w:t>зование</w:t>
            </w:r>
            <w:proofErr w:type="spellEnd"/>
            <w:r w:rsidRPr="00EF5FC6">
              <w:rPr>
                <w:sz w:val="26"/>
                <w:szCs w:val="26"/>
              </w:rPr>
              <w:br/>
              <w:t>6 месяцев - для иных обучающихся</w:t>
            </w:r>
          </w:p>
        </w:tc>
      </w:tr>
      <w:tr w:rsidR="005A6753" w:rsidRPr="00C2139F" w:rsidTr="00B27F3C">
        <w:trPr>
          <w:jc w:val="center"/>
        </w:trPr>
        <w:tc>
          <w:tcPr>
            <w:tcW w:w="1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EF5FC6">
              <w:rPr>
                <w:sz w:val="26"/>
                <w:szCs w:val="26"/>
              </w:rPr>
              <w:lastRenderedPageBreak/>
              <w:t>БУХГАЛТЕРИЯ</w:t>
            </w:r>
          </w:p>
        </w:tc>
      </w:tr>
      <w:tr w:rsidR="005A6753" w:rsidRPr="00C2139F" w:rsidTr="00B27F3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right="-57" w:firstLine="34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2.4.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both"/>
              <w:rPr>
                <w:color w:val="FF0000"/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Выдача справки о размере заработной платы (денежного довольствия)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Бухгалтерия, главный бухгалтер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Новикова В.А.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бухгалтер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Мацкевич И.А.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тел.50 28 14, 74 61 84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понедельник-пятница с 08.00 до 17.00 обеденный перерыв</w:t>
            </w:r>
          </w:p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с 13.00 до 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5 дней со дня обращения</w:t>
            </w:r>
          </w:p>
          <w:p w:rsidR="005A6753" w:rsidRPr="00EF5FC6" w:rsidRDefault="005A6753" w:rsidP="00B27F3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бессрочно</w:t>
            </w:r>
          </w:p>
        </w:tc>
      </w:tr>
      <w:tr w:rsidR="005A6753" w:rsidRPr="00C2139F" w:rsidTr="00B27F3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ind w:firstLine="34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2.5.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rPr>
                <w:color w:val="FF0000"/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Назначение пособия по беременности и родам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10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5A6753" w:rsidRPr="00C2139F" w:rsidTr="00B27F3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ind w:firstLine="34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2.9.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Назначение пособия по уходу за </w:t>
            </w:r>
            <w:r w:rsidRPr="00EF5FC6">
              <w:rPr>
                <w:sz w:val="26"/>
                <w:szCs w:val="26"/>
              </w:rPr>
              <w:lastRenderedPageBreak/>
              <w:t>ребенком в возрасте до 3 лет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rPr>
                <w:sz w:val="26"/>
                <w:szCs w:val="26"/>
              </w:rPr>
            </w:pPr>
            <w:proofErr w:type="gramStart"/>
            <w:r w:rsidRPr="00EF5FC6"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t>,</w:t>
            </w:r>
            <w:r w:rsidRPr="00EF5FC6">
              <w:rPr>
                <w:sz w:val="26"/>
                <w:szCs w:val="26"/>
              </w:rPr>
              <w:t xml:space="preserve"> паспорт или иной документ, удостоверяющий личность</w:t>
            </w:r>
            <w:r w:rsidRPr="00EF5FC6">
              <w:rPr>
                <w:sz w:val="26"/>
                <w:szCs w:val="26"/>
              </w:rPr>
              <w:br/>
            </w:r>
            <w:r w:rsidRPr="00EF5FC6">
              <w:rPr>
                <w:sz w:val="26"/>
                <w:szCs w:val="26"/>
              </w:rPr>
              <w:lastRenderedPageBreak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- при наличии такого свидетельства)</w:t>
            </w:r>
            <w:r w:rsidRPr="00EF5FC6">
              <w:rPr>
                <w:sz w:val="26"/>
                <w:szCs w:val="26"/>
              </w:rPr>
              <w:br/>
              <w:t>копия решения суда об усыновлении - для семей, усыновивших детей</w:t>
            </w:r>
            <w:r w:rsidRPr="00EF5FC6">
              <w:rPr>
                <w:sz w:val="26"/>
                <w:szCs w:val="26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EF5FC6">
              <w:rPr>
                <w:sz w:val="26"/>
                <w:szCs w:val="26"/>
              </w:rPr>
              <w:br/>
              <w:t>справка</w:t>
            </w:r>
            <w:proofErr w:type="gramEnd"/>
            <w:r w:rsidRPr="00EF5FC6">
              <w:rPr>
                <w:sz w:val="26"/>
                <w:szCs w:val="26"/>
              </w:rPr>
              <w:t xml:space="preserve"> </w:t>
            </w:r>
            <w:proofErr w:type="gramStart"/>
            <w:r w:rsidRPr="00EF5FC6">
              <w:rPr>
                <w:sz w:val="26"/>
                <w:szCs w:val="26"/>
              </w:rPr>
              <w:t>о том, что гражданин является обучающимся</w:t>
            </w:r>
            <w:r w:rsidRPr="00EF5FC6"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EF5FC6">
              <w:rPr>
                <w:sz w:val="26"/>
                <w:szCs w:val="26"/>
              </w:rPr>
              <w:br/>
              <w:t xml:space="preserve">справка о выходе на работу, службу, учебу до истечения отпуска по уходу за ребенком в возрасте до 3 лет и прекращении выплаты пособия - при оформлении отпуска по уходу за </w:t>
            </w:r>
            <w:r w:rsidRPr="00EF5FC6">
              <w:rPr>
                <w:sz w:val="26"/>
                <w:szCs w:val="26"/>
              </w:rPr>
              <w:lastRenderedPageBreak/>
              <w:t>ребенком до достижения им</w:t>
            </w:r>
            <w:proofErr w:type="gramEnd"/>
            <w:r w:rsidRPr="00EF5FC6">
              <w:rPr>
                <w:sz w:val="26"/>
                <w:szCs w:val="26"/>
              </w:rPr>
              <w:t xml:space="preserve"> </w:t>
            </w:r>
            <w:proofErr w:type="gramStart"/>
            <w:r w:rsidRPr="00EF5FC6">
              <w:rPr>
                <w:sz w:val="26"/>
                <w:szCs w:val="26"/>
              </w:rPr>
              <w:t>возраста 3 лет другим членом семьи</w:t>
            </w:r>
            <w:r w:rsidRPr="00EF5FC6">
              <w:rPr>
                <w:sz w:val="26"/>
                <w:szCs w:val="26"/>
              </w:rPr>
              <w:br/>
              <w:t>удостоверение ребенка-инвалида либо заключение медико-реабилитационной экспертной комиссии - для семей, воспитывающих ребенка-инвалида в возрасте до 18 лет</w:t>
            </w:r>
            <w:r w:rsidRPr="00EF5FC6">
              <w:rPr>
                <w:sz w:val="26"/>
                <w:szCs w:val="26"/>
              </w:rPr>
              <w:br/>
              <w:t>свидетельство о заключении брака, копия решения суда об установлении отцовства - для семей военнослужащих, проходящих срочную военную службу, других военнообязанных лиц</w:t>
            </w:r>
            <w:r w:rsidRPr="00EF5FC6">
              <w:rPr>
                <w:sz w:val="26"/>
                <w:szCs w:val="26"/>
              </w:rPr>
              <w:br/>
              <w:t>удостоверение пострадавшего от катастрофы на Чернобыльской АЭС, других радиационных аварий - для граждан, постоянно (преимущественно) проживающих на территории радиоактивного</w:t>
            </w:r>
            <w:proofErr w:type="gramEnd"/>
            <w:r w:rsidRPr="00EF5FC6">
              <w:rPr>
                <w:sz w:val="26"/>
                <w:szCs w:val="26"/>
              </w:rPr>
              <w:t xml:space="preserve"> загрязнения в зоне последующего отселения и в зоне с правом на отселение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10 дней со дня подачи заявления, </w:t>
            </w:r>
            <w:r w:rsidRPr="00EF5FC6">
              <w:rPr>
                <w:sz w:val="26"/>
                <w:szCs w:val="26"/>
              </w:rPr>
              <w:lastRenderedPageBreak/>
              <w:t>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lastRenderedPageBreak/>
              <w:t xml:space="preserve">по день достижения </w:t>
            </w:r>
            <w:r w:rsidRPr="00EF5FC6">
              <w:rPr>
                <w:sz w:val="26"/>
                <w:szCs w:val="26"/>
              </w:rPr>
              <w:lastRenderedPageBreak/>
              <w:t>ребенком возраста 3 лет</w:t>
            </w:r>
          </w:p>
        </w:tc>
      </w:tr>
      <w:tr w:rsidR="005A6753" w:rsidRPr="00C2139F" w:rsidTr="00B27F3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ind w:firstLine="34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Назначение пособия в связи с рождением ребенка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20" w:lineRule="exact"/>
              <w:rPr>
                <w:sz w:val="26"/>
                <w:szCs w:val="26"/>
              </w:rPr>
            </w:pPr>
            <w:proofErr w:type="gramStart"/>
            <w:r w:rsidRPr="00EF5FC6">
              <w:rPr>
                <w:sz w:val="26"/>
                <w:szCs w:val="26"/>
              </w:rPr>
              <w:t>заявление</w:t>
            </w:r>
            <w:r w:rsidRPr="00EF5FC6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EF5FC6">
              <w:rPr>
                <w:sz w:val="26"/>
                <w:szCs w:val="26"/>
              </w:rPr>
              <w:br/>
              <w:t>справка о рождении ребенка - в случае, если ребенок родился в Республике Беларусь</w:t>
            </w:r>
            <w:r w:rsidRPr="00EF5FC6">
              <w:rPr>
                <w:sz w:val="26"/>
                <w:szCs w:val="26"/>
              </w:rPr>
              <w:br/>
              <w:t xml:space="preserve">свидетельство о рождении </w:t>
            </w:r>
            <w:r w:rsidRPr="00EF5FC6">
              <w:rPr>
                <w:sz w:val="26"/>
                <w:szCs w:val="26"/>
              </w:rPr>
              <w:lastRenderedPageBreak/>
              <w:t>ребенка - в случае, если ребенок родился за пределами Республики Беларусь</w:t>
            </w:r>
            <w:r w:rsidRPr="00EF5FC6">
              <w:rPr>
                <w:sz w:val="26"/>
                <w:szCs w:val="26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EF5FC6">
              <w:rPr>
                <w:sz w:val="26"/>
                <w:szCs w:val="26"/>
              </w:rPr>
              <w:br/>
              <w:t>копия решения суда об усыновлении (удочерении) (далее - усыновление) - для семей, усыновивших (удочеривших) (далее</w:t>
            </w:r>
            <w:proofErr w:type="gramEnd"/>
            <w:r w:rsidRPr="00EF5FC6">
              <w:rPr>
                <w:sz w:val="26"/>
                <w:szCs w:val="26"/>
              </w:rPr>
              <w:t> - усыновившие) детей</w:t>
            </w:r>
            <w:r w:rsidRPr="00EF5FC6">
              <w:rPr>
                <w:sz w:val="26"/>
                <w:szCs w:val="26"/>
              </w:rPr>
              <w:br/>
              <w:t>выписки (копии) из трудовых книжек родителей (усыновителей (</w:t>
            </w:r>
            <w:proofErr w:type="spellStart"/>
            <w:r w:rsidRPr="00EF5FC6">
              <w:rPr>
                <w:sz w:val="26"/>
                <w:szCs w:val="26"/>
              </w:rPr>
              <w:t>удочерителей</w:t>
            </w:r>
            <w:proofErr w:type="spellEnd"/>
            <w:r w:rsidRPr="00EF5FC6">
              <w:rPr>
                <w:sz w:val="26"/>
                <w:szCs w:val="26"/>
              </w:rPr>
              <w:t xml:space="preserve">) (далее - усыновители), опекунов) или иные документы, подтверждающие их занятость, - в случае </w:t>
            </w:r>
            <w:proofErr w:type="gramStart"/>
            <w:r w:rsidRPr="00EF5FC6">
              <w:rPr>
                <w:sz w:val="26"/>
                <w:szCs w:val="26"/>
              </w:rPr>
              <w:t>необходимости определения места назначения пособия</w:t>
            </w:r>
            <w:proofErr w:type="gramEnd"/>
            <w:r w:rsidRPr="00EF5FC6"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10 дней со дня подачи заявления, а в случае запроса документов и (или) </w:t>
            </w:r>
            <w:r w:rsidRPr="00EF5FC6">
              <w:rPr>
                <w:sz w:val="26"/>
                <w:szCs w:val="26"/>
              </w:rPr>
              <w:lastRenderedPageBreak/>
              <w:t>сведений от других государственных органов, иных организаций - 1 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3" w:rsidRPr="00EF5FC6" w:rsidRDefault="005A6753" w:rsidP="00B27F3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lastRenderedPageBreak/>
              <w:t>единовременно</w:t>
            </w:r>
          </w:p>
        </w:tc>
      </w:tr>
    </w:tbl>
    <w:p w:rsidR="00FA3AE0" w:rsidRPr="00FA3AE0" w:rsidRDefault="00FA3AE0" w:rsidP="00FA3AE0"/>
    <w:sectPr w:rsidR="00FA3AE0" w:rsidRPr="00FA3AE0" w:rsidSect="005A67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C49"/>
    <w:multiLevelType w:val="multilevel"/>
    <w:tmpl w:val="DF18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24232"/>
    <w:multiLevelType w:val="multilevel"/>
    <w:tmpl w:val="660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25"/>
    <w:rsid w:val="00001888"/>
    <w:rsid w:val="00020DFB"/>
    <w:rsid w:val="00085484"/>
    <w:rsid w:val="00096C96"/>
    <w:rsid w:val="000B2AF9"/>
    <w:rsid w:val="00102A37"/>
    <w:rsid w:val="00106EA6"/>
    <w:rsid w:val="001145F4"/>
    <w:rsid w:val="00117AF9"/>
    <w:rsid w:val="001345AA"/>
    <w:rsid w:val="00135362"/>
    <w:rsid w:val="00135757"/>
    <w:rsid w:val="00140619"/>
    <w:rsid w:val="001541A0"/>
    <w:rsid w:val="0016357F"/>
    <w:rsid w:val="00164627"/>
    <w:rsid w:val="001A6C2E"/>
    <w:rsid w:val="00211C09"/>
    <w:rsid w:val="00230692"/>
    <w:rsid w:val="00262EF2"/>
    <w:rsid w:val="002755D1"/>
    <w:rsid w:val="002C0B09"/>
    <w:rsid w:val="002C2925"/>
    <w:rsid w:val="002F7FDE"/>
    <w:rsid w:val="0030265E"/>
    <w:rsid w:val="0032589D"/>
    <w:rsid w:val="00325E39"/>
    <w:rsid w:val="0035371C"/>
    <w:rsid w:val="00364E3B"/>
    <w:rsid w:val="00373EB4"/>
    <w:rsid w:val="00376751"/>
    <w:rsid w:val="003B0DF1"/>
    <w:rsid w:val="003B32C7"/>
    <w:rsid w:val="003D11AE"/>
    <w:rsid w:val="00435F02"/>
    <w:rsid w:val="0044515D"/>
    <w:rsid w:val="004456CA"/>
    <w:rsid w:val="00454C84"/>
    <w:rsid w:val="00480D61"/>
    <w:rsid w:val="0049053F"/>
    <w:rsid w:val="004B6E1E"/>
    <w:rsid w:val="004F1A5E"/>
    <w:rsid w:val="004F508E"/>
    <w:rsid w:val="004F79C7"/>
    <w:rsid w:val="00514AFB"/>
    <w:rsid w:val="0053122D"/>
    <w:rsid w:val="00543188"/>
    <w:rsid w:val="0055352A"/>
    <w:rsid w:val="0056673D"/>
    <w:rsid w:val="00581425"/>
    <w:rsid w:val="00582E2E"/>
    <w:rsid w:val="005967F4"/>
    <w:rsid w:val="005973C1"/>
    <w:rsid w:val="005A66AA"/>
    <w:rsid w:val="005A6753"/>
    <w:rsid w:val="005B673D"/>
    <w:rsid w:val="005C7D4C"/>
    <w:rsid w:val="005C7E9C"/>
    <w:rsid w:val="005D41CA"/>
    <w:rsid w:val="00603B12"/>
    <w:rsid w:val="00603D28"/>
    <w:rsid w:val="0061130B"/>
    <w:rsid w:val="00624E2F"/>
    <w:rsid w:val="006318CA"/>
    <w:rsid w:val="00647B89"/>
    <w:rsid w:val="00661182"/>
    <w:rsid w:val="00673796"/>
    <w:rsid w:val="00677A24"/>
    <w:rsid w:val="00681972"/>
    <w:rsid w:val="006A4F18"/>
    <w:rsid w:val="006B32F3"/>
    <w:rsid w:val="006E58CE"/>
    <w:rsid w:val="006E76C0"/>
    <w:rsid w:val="006F6FBD"/>
    <w:rsid w:val="00701E89"/>
    <w:rsid w:val="00757EE4"/>
    <w:rsid w:val="00775387"/>
    <w:rsid w:val="007A50F8"/>
    <w:rsid w:val="007B6616"/>
    <w:rsid w:val="007E1B51"/>
    <w:rsid w:val="007E507C"/>
    <w:rsid w:val="007F001D"/>
    <w:rsid w:val="00801566"/>
    <w:rsid w:val="00823034"/>
    <w:rsid w:val="00850401"/>
    <w:rsid w:val="0085669D"/>
    <w:rsid w:val="00873850"/>
    <w:rsid w:val="0087657B"/>
    <w:rsid w:val="008D27E6"/>
    <w:rsid w:val="008E2BA3"/>
    <w:rsid w:val="008E468F"/>
    <w:rsid w:val="008F14A2"/>
    <w:rsid w:val="00900802"/>
    <w:rsid w:val="009242ED"/>
    <w:rsid w:val="00932E2C"/>
    <w:rsid w:val="0093393E"/>
    <w:rsid w:val="00934E24"/>
    <w:rsid w:val="009360D7"/>
    <w:rsid w:val="00955F51"/>
    <w:rsid w:val="009673CA"/>
    <w:rsid w:val="00967DB5"/>
    <w:rsid w:val="009755C6"/>
    <w:rsid w:val="00976CAE"/>
    <w:rsid w:val="00992272"/>
    <w:rsid w:val="009A6DFE"/>
    <w:rsid w:val="009C2853"/>
    <w:rsid w:val="009C5E2D"/>
    <w:rsid w:val="009D3E16"/>
    <w:rsid w:val="009D7F3C"/>
    <w:rsid w:val="009E27F4"/>
    <w:rsid w:val="009E4A30"/>
    <w:rsid w:val="00A06F22"/>
    <w:rsid w:val="00A176A0"/>
    <w:rsid w:val="00A26A8E"/>
    <w:rsid w:val="00A41DFC"/>
    <w:rsid w:val="00A659D3"/>
    <w:rsid w:val="00A86447"/>
    <w:rsid w:val="00A94751"/>
    <w:rsid w:val="00AB1721"/>
    <w:rsid w:val="00AD2E4C"/>
    <w:rsid w:val="00B03D90"/>
    <w:rsid w:val="00B26092"/>
    <w:rsid w:val="00B27F17"/>
    <w:rsid w:val="00B50EA0"/>
    <w:rsid w:val="00B6075C"/>
    <w:rsid w:val="00B659C5"/>
    <w:rsid w:val="00B73F0D"/>
    <w:rsid w:val="00B742B3"/>
    <w:rsid w:val="00B83808"/>
    <w:rsid w:val="00B90F56"/>
    <w:rsid w:val="00BE4AFE"/>
    <w:rsid w:val="00BF01A9"/>
    <w:rsid w:val="00BF0FCA"/>
    <w:rsid w:val="00C41839"/>
    <w:rsid w:val="00C56253"/>
    <w:rsid w:val="00C65FF5"/>
    <w:rsid w:val="00C6733F"/>
    <w:rsid w:val="00C74B82"/>
    <w:rsid w:val="00C851FE"/>
    <w:rsid w:val="00C87036"/>
    <w:rsid w:val="00CA0CC2"/>
    <w:rsid w:val="00CD1782"/>
    <w:rsid w:val="00CE11EF"/>
    <w:rsid w:val="00D22AB7"/>
    <w:rsid w:val="00D26439"/>
    <w:rsid w:val="00D33375"/>
    <w:rsid w:val="00D37C7E"/>
    <w:rsid w:val="00D40D4D"/>
    <w:rsid w:val="00D41AB3"/>
    <w:rsid w:val="00D43273"/>
    <w:rsid w:val="00D53288"/>
    <w:rsid w:val="00D71002"/>
    <w:rsid w:val="00D765E8"/>
    <w:rsid w:val="00D82A9F"/>
    <w:rsid w:val="00D857FC"/>
    <w:rsid w:val="00DB2678"/>
    <w:rsid w:val="00DF0496"/>
    <w:rsid w:val="00DF7CC2"/>
    <w:rsid w:val="00E13695"/>
    <w:rsid w:val="00E21A45"/>
    <w:rsid w:val="00E54DA9"/>
    <w:rsid w:val="00E56DD6"/>
    <w:rsid w:val="00E96F5F"/>
    <w:rsid w:val="00EC3E4A"/>
    <w:rsid w:val="00ED7565"/>
    <w:rsid w:val="00EE244E"/>
    <w:rsid w:val="00F2288A"/>
    <w:rsid w:val="00F23971"/>
    <w:rsid w:val="00F60302"/>
    <w:rsid w:val="00F606D0"/>
    <w:rsid w:val="00F848DC"/>
    <w:rsid w:val="00F93A0F"/>
    <w:rsid w:val="00F97D13"/>
    <w:rsid w:val="00FA06E2"/>
    <w:rsid w:val="00FA099E"/>
    <w:rsid w:val="00FA3AE0"/>
    <w:rsid w:val="00FC0946"/>
    <w:rsid w:val="00FC2CBF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AE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3A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A3A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5A6753"/>
    <w:pPr>
      <w:spacing w:after="120"/>
    </w:pPr>
  </w:style>
  <w:style w:type="character" w:customStyle="1" w:styleId="a6">
    <w:name w:val="Основной текст Знак"/>
    <w:basedOn w:val="a0"/>
    <w:link w:val="a5"/>
    <w:rsid w:val="005A6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A67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AE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3A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A3A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5A6753"/>
    <w:pPr>
      <w:spacing w:after="120"/>
    </w:pPr>
  </w:style>
  <w:style w:type="character" w:customStyle="1" w:styleId="a6">
    <w:name w:val="Основной текст Знак"/>
    <w:basedOn w:val="a0"/>
    <w:link w:val="a5"/>
    <w:rsid w:val="005A6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A67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olga_mtg@outlook.com</cp:lastModifiedBy>
  <cp:revision>2</cp:revision>
  <dcterms:created xsi:type="dcterms:W3CDTF">2022-10-11T12:27:00Z</dcterms:created>
  <dcterms:modified xsi:type="dcterms:W3CDTF">2022-10-11T12:27:00Z</dcterms:modified>
</cp:coreProperties>
</file>